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C9D7" w14:textId="22CF47D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25E14886" wp14:editId="08132E67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73F30BDA" w14:textId="3504CE2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4E1AA6BA" w14:textId="77777777" w:rsidR="00D94BB9" w:rsidRPr="00D94BB9" w:rsidRDefault="00D94BB9" w:rsidP="00D94BB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proofErr w:type="spellStart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hyperlink r:id="rId6" w:history="1">
        <w:r w:rsidRPr="00D94BB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vaptsarov.hdm@abv.bg</w:t>
        </w:r>
      </w:hyperlink>
    </w:p>
    <w:p w14:paraId="0A7843E9" w14:textId="42D20468" w:rsidR="00D94BB9" w:rsidRDefault="00D94BB9"/>
    <w:p w14:paraId="0DFFDD8E" w14:textId="064E80FF" w:rsidR="00D94BB9" w:rsidRP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332755BA" w14:textId="5D64C30C" w:rsidR="00D94BB9" w:rsidRP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49BD042B" w14:textId="00116919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D94BB9">
        <w:rPr>
          <w:rFonts w:ascii="Times New Roman" w:hAnsi="Times New Roman" w:cs="Times New Roman"/>
          <w:b/>
          <w:bCs/>
          <w:sz w:val="24"/>
          <w:szCs w:val="24"/>
        </w:rPr>
        <w:t>Петрелийска</w:t>
      </w:r>
      <w:proofErr w:type="spellEnd"/>
      <w:r w:rsidR="00CC7D66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752963C9" w14:textId="4FE607F7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7B00" w14:textId="2D979AE6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329C" w14:textId="6394C6B3" w:rsidR="00D94BB9" w:rsidRPr="00735EAB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EAB">
        <w:rPr>
          <w:rFonts w:ascii="Times New Roman" w:hAnsi="Times New Roman" w:cs="Times New Roman"/>
          <w:b/>
          <w:bCs/>
          <w:sz w:val="28"/>
          <w:szCs w:val="28"/>
        </w:rPr>
        <w:t>ИЗПИТНА ПРОГРАМА</w:t>
      </w:r>
    </w:p>
    <w:p w14:paraId="5D97B2B1" w14:textId="77519385" w:rsidR="00D94BB9" w:rsidRPr="00735EAB" w:rsidRDefault="00D94BB9" w:rsidP="00D94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5EAB">
        <w:rPr>
          <w:rFonts w:ascii="Times New Roman" w:hAnsi="Times New Roman" w:cs="Times New Roman"/>
          <w:sz w:val="28"/>
          <w:szCs w:val="28"/>
        </w:rPr>
        <w:t>за провеждане на изпит за определяне на годишна оценка</w:t>
      </w:r>
    </w:p>
    <w:p w14:paraId="0F95560C" w14:textId="7CFCDA32" w:rsidR="00D94BB9" w:rsidRPr="00735EAB" w:rsidRDefault="00D94BB9" w:rsidP="00D94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5EAB">
        <w:rPr>
          <w:rFonts w:ascii="Times New Roman" w:hAnsi="Times New Roman" w:cs="Times New Roman"/>
          <w:sz w:val="28"/>
          <w:szCs w:val="28"/>
        </w:rPr>
        <w:t>по</w:t>
      </w:r>
      <w:r w:rsidR="006D5A5A" w:rsidRPr="00735EAB">
        <w:rPr>
          <w:rFonts w:ascii="Times New Roman" w:hAnsi="Times New Roman" w:cs="Times New Roman"/>
          <w:sz w:val="28"/>
          <w:szCs w:val="28"/>
        </w:rPr>
        <w:t xml:space="preserve"> Изобразително изкуство</w:t>
      </w:r>
    </w:p>
    <w:p w14:paraId="16D22F31" w14:textId="26698490" w:rsidR="00D94BB9" w:rsidRPr="00735EAB" w:rsidRDefault="00D94BB9" w:rsidP="00D94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5EAB">
        <w:rPr>
          <w:rFonts w:ascii="Times New Roman" w:hAnsi="Times New Roman" w:cs="Times New Roman"/>
          <w:sz w:val="28"/>
          <w:szCs w:val="28"/>
        </w:rPr>
        <w:t>за</w:t>
      </w:r>
      <w:r w:rsidR="006D5A5A" w:rsidRPr="00735EAB">
        <w:rPr>
          <w:rFonts w:ascii="Times New Roman" w:hAnsi="Times New Roman" w:cs="Times New Roman"/>
          <w:sz w:val="28"/>
          <w:szCs w:val="28"/>
        </w:rPr>
        <w:t xml:space="preserve"> 6 </w:t>
      </w:r>
      <w:r w:rsidRPr="00735EAB">
        <w:rPr>
          <w:rFonts w:ascii="Times New Roman" w:hAnsi="Times New Roman" w:cs="Times New Roman"/>
          <w:sz w:val="28"/>
          <w:szCs w:val="28"/>
        </w:rPr>
        <w:t>клас, ООП</w:t>
      </w:r>
    </w:p>
    <w:p w14:paraId="7F6C6D36" w14:textId="7DA6BADB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B68B6" w14:textId="1904408E" w:rsidR="00D94BB9" w:rsidRPr="00735EAB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5EAB">
        <w:rPr>
          <w:rFonts w:ascii="Times New Roman" w:hAnsi="Times New Roman" w:cs="Times New Roman"/>
          <w:b/>
          <w:bCs/>
          <w:sz w:val="28"/>
          <w:szCs w:val="28"/>
        </w:rPr>
        <w:t xml:space="preserve">Форма на обучение - </w:t>
      </w:r>
      <w:r w:rsidR="00735EAB">
        <w:rPr>
          <w:rFonts w:ascii="Times New Roman" w:hAnsi="Times New Roman" w:cs="Times New Roman"/>
          <w:b/>
          <w:bCs/>
          <w:sz w:val="28"/>
          <w:szCs w:val="28"/>
        </w:rPr>
        <w:t>самостоятелна</w:t>
      </w:r>
    </w:p>
    <w:p w14:paraId="5BA249FF" w14:textId="69AAA32C" w:rsidR="00D94BB9" w:rsidRPr="00735EAB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5EAB">
        <w:rPr>
          <w:rFonts w:ascii="Times New Roman" w:hAnsi="Times New Roman" w:cs="Times New Roman"/>
          <w:b/>
          <w:bCs/>
          <w:sz w:val="28"/>
          <w:szCs w:val="28"/>
        </w:rPr>
        <w:t>Начин на провеждане на изпита:</w:t>
      </w:r>
      <w:r w:rsidRPr="00735EAB">
        <w:rPr>
          <w:rFonts w:ascii="Times New Roman" w:hAnsi="Times New Roman" w:cs="Times New Roman"/>
          <w:sz w:val="28"/>
          <w:szCs w:val="28"/>
        </w:rPr>
        <w:t xml:space="preserve"> </w:t>
      </w:r>
      <w:r w:rsidR="00735EAB" w:rsidRPr="00735EAB">
        <w:rPr>
          <w:rFonts w:ascii="Times New Roman" w:hAnsi="Times New Roman" w:cs="Times New Roman"/>
          <w:sz w:val="28"/>
          <w:szCs w:val="28"/>
        </w:rPr>
        <w:t>практически изпит</w:t>
      </w:r>
    </w:p>
    <w:p w14:paraId="25EDEBB8" w14:textId="579A422F" w:rsidR="00D94BB9" w:rsidRPr="00735EAB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35EAB">
        <w:rPr>
          <w:rFonts w:ascii="Times New Roman" w:hAnsi="Times New Roman" w:cs="Times New Roman"/>
          <w:b/>
          <w:bCs/>
          <w:sz w:val="28"/>
          <w:szCs w:val="28"/>
        </w:rPr>
        <w:t>Изпитни теми</w:t>
      </w:r>
    </w:p>
    <w:p w14:paraId="23DAB794" w14:textId="77777777" w:rsidR="006D5A5A" w:rsidRPr="00735EAB" w:rsidRDefault="006D5A5A" w:rsidP="006D5A5A">
      <w:pPr>
        <w:spacing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35EAB">
        <w:rPr>
          <w:rFonts w:ascii="Times New Roman" w:hAnsi="Times New Roman" w:cs="Times New Roman"/>
          <w:sz w:val="28"/>
          <w:szCs w:val="28"/>
        </w:rPr>
        <w:t>1. Нарисувайте натюрморт с цветя и плодове.</w:t>
      </w:r>
    </w:p>
    <w:p w14:paraId="18C16144" w14:textId="77777777" w:rsidR="006D5A5A" w:rsidRPr="00735EAB" w:rsidRDefault="006D5A5A" w:rsidP="006D5A5A">
      <w:pPr>
        <w:spacing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35EAB">
        <w:rPr>
          <w:rFonts w:ascii="Times New Roman" w:hAnsi="Times New Roman" w:cs="Times New Roman"/>
          <w:i/>
          <w:sz w:val="28"/>
          <w:szCs w:val="28"/>
        </w:rPr>
        <w:t>2</w:t>
      </w:r>
      <w:r w:rsidRPr="00735EAB">
        <w:rPr>
          <w:rFonts w:ascii="Times New Roman" w:hAnsi="Times New Roman" w:cs="Times New Roman"/>
          <w:sz w:val="28"/>
          <w:szCs w:val="28"/>
        </w:rPr>
        <w:t>. Нарисувайте есенен пейзаж.</w:t>
      </w:r>
    </w:p>
    <w:p w14:paraId="4DBD1F88" w14:textId="77777777" w:rsidR="006D5A5A" w:rsidRPr="00735EAB" w:rsidRDefault="006D5A5A" w:rsidP="006D5A5A">
      <w:pPr>
        <w:spacing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35EAB">
        <w:rPr>
          <w:rFonts w:ascii="Times New Roman" w:hAnsi="Times New Roman" w:cs="Times New Roman"/>
          <w:sz w:val="28"/>
          <w:szCs w:val="28"/>
        </w:rPr>
        <w:t>3. Създайте цветен проект за украса на халище като редувате геометрични декоративни елементи във формата на фриз.</w:t>
      </w:r>
    </w:p>
    <w:p w14:paraId="6B6F763A" w14:textId="77777777" w:rsidR="006D5A5A" w:rsidRPr="00735EAB" w:rsidRDefault="006D5A5A" w:rsidP="006D5A5A">
      <w:pPr>
        <w:spacing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35EAB">
        <w:rPr>
          <w:rFonts w:ascii="Times New Roman" w:hAnsi="Times New Roman" w:cs="Times New Roman"/>
          <w:sz w:val="28"/>
          <w:szCs w:val="28"/>
        </w:rPr>
        <w:t>4. Създайте проект на отворена декоративна композиция за десен на плат.</w:t>
      </w:r>
    </w:p>
    <w:p w14:paraId="2E177666" w14:textId="77777777" w:rsidR="006D5A5A" w:rsidRPr="00735EAB" w:rsidRDefault="006D5A5A" w:rsidP="006D5A5A">
      <w:pPr>
        <w:spacing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35EAB">
        <w:rPr>
          <w:rFonts w:ascii="Times New Roman" w:hAnsi="Times New Roman" w:cs="Times New Roman"/>
          <w:sz w:val="28"/>
          <w:szCs w:val="28"/>
        </w:rPr>
        <w:t>5. Нарисувайте цветен проект за витраж на тема „Цветя във ваза“ за остъклена врата или прозорец на детска стая.</w:t>
      </w:r>
    </w:p>
    <w:p w14:paraId="5525ED1D" w14:textId="77777777" w:rsidR="006D5A5A" w:rsidRPr="00735EAB" w:rsidRDefault="006D5A5A" w:rsidP="006D5A5A">
      <w:pPr>
        <w:spacing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35EAB">
        <w:rPr>
          <w:rFonts w:ascii="Times New Roman" w:hAnsi="Times New Roman" w:cs="Times New Roman"/>
          <w:sz w:val="28"/>
          <w:szCs w:val="28"/>
        </w:rPr>
        <w:t>6. Нарисувайте проект за плакат на екологична тема.</w:t>
      </w:r>
    </w:p>
    <w:p w14:paraId="2B064502" w14:textId="77777777" w:rsidR="006D5A5A" w:rsidRPr="00735EAB" w:rsidRDefault="006D5A5A" w:rsidP="006D5A5A">
      <w:pPr>
        <w:spacing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35EAB">
        <w:rPr>
          <w:rFonts w:ascii="Times New Roman" w:hAnsi="Times New Roman" w:cs="Times New Roman"/>
          <w:sz w:val="28"/>
          <w:szCs w:val="28"/>
        </w:rPr>
        <w:t>7. Нарисувайте проект за поздравителна картичка.</w:t>
      </w:r>
    </w:p>
    <w:p w14:paraId="2A921E8B" w14:textId="77777777" w:rsidR="006D5A5A" w:rsidRPr="00735EAB" w:rsidRDefault="006D5A5A" w:rsidP="006D5A5A">
      <w:pPr>
        <w:spacing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35EAB">
        <w:rPr>
          <w:rFonts w:ascii="Times New Roman" w:hAnsi="Times New Roman" w:cs="Times New Roman"/>
          <w:sz w:val="28"/>
          <w:szCs w:val="28"/>
        </w:rPr>
        <w:t>8. Нарисувайте проект на затворена декоративна композиция за керамична чиния.</w:t>
      </w:r>
    </w:p>
    <w:p w14:paraId="42AA728B" w14:textId="77777777" w:rsidR="006D5A5A" w:rsidRPr="00735EAB" w:rsidRDefault="006D5A5A" w:rsidP="006D5A5A">
      <w:pPr>
        <w:spacing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35EAB">
        <w:rPr>
          <w:rFonts w:ascii="Times New Roman" w:hAnsi="Times New Roman" w:cs="Times New Roman"/>
          <w:sz w:val="28"/>
          <w:szCs w:val="28"/>
        </w:rPr>
        <w:t>9. Нарисувайте портрет.</w:t>
      </w:r>
    </w:p>
    <w:p w14:paraId="1FF9133E" w14:textId="77777777" w:rsidR="006D5A5A" w:rsidRPr="00735EAB" w:rsidRDefault="006D5A5A" w:rsidP="006D5A5A">
      <w:pPr>
        <w:spacing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35EAB">
        <w:rPr>
          <w:rFonts w:ascii="Times New Roman" w:hAnsi="Times New Roman" w:cs="Times New Roman"/>
          <w:sz w:val="28"/>
          <w:szCs w:val="28"/>
        </w:rPr>
        <w:t>10. Нарисувайте фигурална композиция на историческа тема.</w:t>
      </w:r>
    </w:p>
    <w:p w14:paraId="3163F5B6" w14:textId="77777777" w:rsidR="006D5A5A" w:rsidRPr="00735EAB" w:rsidRDefault="006D5A5A" w:rsidP="006D5A5A">
      <w:pPr>
        <w:spacing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35EAB">
        <w:rPr>
          <w:rFonts w:ascii="Times New Roman" w:hAnsi="Times New Roman" w:cs="Times New Roman"/>
          <w:sz w:val="28"/>
          <w:szCs w:val="28"/>
        </w:rPr>
        <w:t>11. Нарисувайте възрожденски архитектурен пейзаж с живописни или графични материали.</w:t>
      </w:r>
    </w:p>
    <w:p w14:paraId="62D605D5" w14:textId="77777777" w:rsidR="006D5A5A" w:rsidRPr="00735EAB" w:rsidRDefault="006D5A5A" w:rsidP="006D5A5A">
      <w:pPr>
        <w:spacing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35EAB">
        <w:rPr>
          <w:rFonts w:ascii="Times New Roman" w:hAnsi="Times New Roman" w:cs="Times New Roman"/>
          <w:sz w:val="28"/>
          <w:szCs w:val="28"/>
        </w:rPr>
        <w:t>12. Нарисувайте фигурална композиция на тема „Моята любима професия“ по представа и въображение.</w:t>
      </w:r>
    </w:p>
    <w:p w14:paraId="4AEBF487" w14:textId="390F3D23" w:rsidR="00D94BB9" w:rsidRDefault="00D94BB9" w:rsidP="00D94B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A943BB" w14:textId="30981282" w:rsidR="00735EAB" w:rsidRDefault="00735EAB" w:rsidP="00D94B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0ADA32" w14:textId="77777777" w:rsidR="00735EAB" w:rsidRPr="00735EAB" w:rsidRDefault="00735EAB" w:rsidP="00D94B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5E211E" w14:textId="3AE83EA2" w:rsidR="00D94BB9" w:rsidRPr="00735EAB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35EA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Препоръчителна литература</w:t>
      </w:r>
    </w:p>
    <w:p w14:paraId="7AB7ADE1" w14:textId="085E5167" w:rsidR="00D94BB9" w:rsidRPr="00C32366" w:rsidRDefault="00D94BB9" w:rsidP="00D94B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8BFEEE" w14:textId="2BE93F6F" w:rsidR="00D94BB9" w:rsidRPr="00C32366" w:rsidRDefault="006D5A5A" w:rsidP="00D94B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366">
        <w:rPr>
          <w:rFonts w:ascii="Times New Roman" w:hAnsi="Times New Roman" w:cs="Times New Roman"/>
          <w:sz w:val="28"/>
          <w:szCs w:val="28"/>
        </w:rPr>
        <w:t>Изобразително изкуство 6 клас; издателство Анубис</w:t>
      </w:r>
    </w:p>
    <w:p w14:paraId="5F806367" w14:textId="5B72522A" w:rsidR="00ED6EBE" w:rsidRPr="00735EAB" w:rsidRDefault="00ED6EBE" w:rsidP="00D94BB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8B352D9" w14:textId="77777777" w:rsidR="00ED6EBE" w:rsidRPr="00735EAB" w:rsidRDefault="00ED6EBE" w:rsidP="00ED6EBE">
      <w:pPr>
        <w:pStyle w:val="a3"/>
        <w:spacing w:after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14:paraId="5D67CC84" w14:textId="66C0C9E0" w:rsidR="00ED6EBE" w:rsidRPr="00735EAB" w:rsidRDefault="00ED6EBE" w:rsidP="00ED6E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735EAB">
        <w:rPr>
          <w:rFonts w:ascii="Times New Roman" w:hAnsi="Times New Roman" w:cs="Times New Roman"/>
          <w:b/>
          <w:bCs/>
          <w:sz w:val="28"/>
          <w:szCs w:val="28"/>
        </w:rPr>
        <w:t>Оформяне на оценката</w:t>
      </w:r>
    </w:p>
    <w:p w14:paraId="4DC6B2D5" w14:textId="3206F6FB" w:rsidR="00ED6EBE" w:rsidRPr="00735EAB" w:rsidRDefault="00ED6EBE" w:rsidP="00ED6EBE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14:paraId="45A34DBC" w14:textId="3314FBAD" w:rsidR="00735EAB" w:rsidRPr="00735EAB" w:rsidRDefault="00735EAB" w:rsidP="00735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Съгласно посочените критерии.</w:t>
      </w:r>
    </w:p>
    <w:p w14:paraId="379738CC" w14:textId="3F6AADB2" w:rsidR="00ED6EBE" w:rsidRPr="00735EAB" w:rsidRDefault="00ED6EBE" w:rsidP="00ED6EB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A96595B" w14:textId="74EEF423" w:rsidR="00ED6EBE" w:rsidRPr="00735EAB" w:rsidRDefault="00ED6EBE" w:rsidP="00ED6EB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E18DB21" w14:textId="6A9B3091" w:rsidR="00ED6EBE" w:rsidRPr="00735EAB" w:rsidRDefault="00ED6EBE" w:rsidP="00ED6EB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EA311A0" w14:textId="30E816FF" w:rsidR="00ED6EBE" w:rsidRPr="00735EAB" w:rsidRDefault="00ED6EBE" w:rsidP="00ED6EB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2C6EF61" w14:textId="34DA45AA" w:rsidR="00ED6EBE" w:rsidRPr="00735EAB" w:rsidRDefault="00ED6EBE" w:rsidP="00ED6EB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4AF540A" w14:textId="4537CFD6" w:rsidR="00ED6EBE" w:rsidRPr="00735EAB" w:rsidRDefault="00ED6EBE" w:rsidP="00735EAB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92D142B" w14:textId="15E586B6" w:rsidR="00ED6EBE" w:rsidRPr="00735EAB" w:rsidRDefault="00ED6EBE" w:rsidP="00735EAB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19061645"/>
      <w:r w:rsidRPr="00735EAB">
        <w:rPr>
          <w:rFonts w:ascii="Times New Roman" w:hAnsi="Times New Roman" w:cs="Times New Roman"/>
          <w:b/>
          <w:bCs/>
          <w:sz w:val="28"/>
          <w:szCs w:val="28"/>
        </w:rPr>
        <w:t>Изготвил:</w:t>
      </w:r>
      <w:r w:rsidR="006D5A5A" w:rsidRPr="00735EAB">
        <w:rPr>
          <w:rFonts w:ascii="Times New Roman" w:hAnsi="Times New Roman" w:cs="Times New Roman"/>
          <w:b/>
          <w:bCs/>
          <w:sz w:val="28"/>
          <w:szCs w:val="28"/>
        </w:rPr>
        <w:t xml:space="preserve"> Малина Гелева</w:t>
      </w:r>
    </w:p>
    <w:bookmarkEnd w:id="1"/>
    <w:p w14:paraId="6F03CCD4" w14:textId="7FD5E689" w:rsidR="00D94BB9" w:rsidRPr="00735EAB" w:rsidRDefault="00D94BB9" w:rsidP="00D94B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FA09FC" w14:textId="525DD7E5" w:rsidR="00D94BB9" w:rsidRPr="00735EAB" w:rsidRDefault="00D94BB9" w:rsidP="00D94B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BD2339" w14:textId="3894243A" w:rsidR="00D94BB9" w:rsidRPr="00735EAB" w:rsidRDefault="00D94BB9" w:rsidP="00D94BB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94BB9" w:rsidRPr="00735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10DEA"/>
    <w:multiLevelType w:val="hybridMultilevel"/>
    <w:tmpl w:val="F95C0AB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F14E1B"/>
    <w:multiLevelType w:val="hybridMultilevel"/>
    <w:tmpl w:val="4EC2D27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019D6"/>
    <w:multiLevelType w:val="hybridMultilevel"/>
    <w:tmpl w:val="DF2072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F0F87"/>
    <w:multiLevelType w:val="hybridMultilevel"/>
    <w:tmpl w:val="A574E7A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578B2"/>
    <w:multiLevelType w:val="hybridMultilevel"/>
    <w:tmpl w:val="4EB6F4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B3C92"/>
    <w:multiLevelType w:val="hybridMultilevel"/>
    <w:tmpl w:val="E02E08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904856">
    <w:abstractNumId w:val="5"/>
  </w:num>
  <w:num w:numId="2" w16cid:durableId="156925681">
    <w:abstractNumId w:val="1"/>
  </w:num>
  <w:num w:numId="3" w16cid:durableId="1269000670">
    <w:abstractNumId w:val="2"/>
  </w:num>
  <w:num w:numId="4" w16cid:durableId="1119682781">
    <w:abstractNumId w:val="3"/>
  </w:num>
  <w:num w:numId="5" w16cid:durableId="1249339606">
    <w:abstractNumId w:val="0"/>
  </w:num>
  <w:num w:numId="6" w16cid:durableId="1876964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B3"/>
    <w:rsid w:val="001C4E88"/>
    <w:rsid w:val="00290E0F"/>
    <w:rsid w:val="006710E9"/>
    <w:rsid w:val="006D5A5A"/>
    <w:rsid w:val="00735EAB"/>
    <w:rsid w:val="008D04B3"/>
    <w:rsid w:val="00AA01E5"/>
    <w:rsid w:val="00C32366"/>
    <w:rsid w:val="00CC7D66"/>
    <w:rsid w:val="00D94BB9"/>
    <w:rsid w:val="00E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B59"/>
  <w15:chartTrackingRefBased/>
  <w15:docId w15:val="{307AB2F7-08E6-453E-82D9-9E017539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ptsarov.hdm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 Урдева</dc:creator>
  <cp:keywords/>
  <dc:description/>
  <cp:lastModifiedBy>Христина Урдева</cp:lastModifiedBy>
  <cp:revision>2</cp:revision>
  <dcterms:created xsi:type="dcterms:W3CDTF">2022-11-30T09:26:00Z</dcterms:created>
  <dcterms:modified xsi:type="dcterms:W3CDTF">2022-11-30T09:26:00Z</dcterms:modified>
</cp:coreProperties>
</file>